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2024年甘青宁国家级重点治理区植被覆盖度数据集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Ganqingning national key management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甘青宁国家级重点治理区植被覆盖度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2024年植被覆盖度统计表和植被覆盖度图，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2024年甘青宁国家级重点治理区植被覆盖度数据集.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