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of typical watershed in Qilian Mountains from 2021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10.12072/ncdc.nieer.db6544.2024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11738.11.NCDC.NIEER.DB6544.2024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place:Dayekou watershed in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 temperature and humidity, wind speed, wind direction, net radiation, rainfall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Place:Dayekou watershed in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author:ZHU Xi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manager:ZHU Xi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Xi. Meteorological data of typical watershed in Qilian Mountains from 2021 to 2023. National Cryosphere Desert Data Center(http://www.ncdc.ac.cn), 2024. https://cstr.cn/CSTR:11738.11.NCDC.NIEER.DB6544.2024.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