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唐古拉冬克玛底冰川大本营2010年冻土地温逐日观测数据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2010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本数据集详细记录了唐古拉冬克玛底冰川大本营雨量站获取的2010年1月1日-2010年12月31日逐日冻土地温数据。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唐古拉冬克玛底冰川大本营2010年冻土地温逐日观测数据. 国家冰川冻土沙漠科学数据中心(http://www.ncdc.ac.cn), 2020. https://cstr.cn/CSTR:11738.11.ncdc.TaCOS.2020.30.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