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黑河综合遥感联合试验：临泽内陆河流域综合站自动气象站数据集（2008-2009年）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Linze Inland River Basin Integrated station automatic weather station data set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  此数据集包含了临泽内陆河流域综合站2008年1月至2009年9月的自动气象站观测数据。站点位于甘肃省张掖市临泽县，经纬度为100°08′E，39°21′N，海拔高度为1382m。   观测项目有：大气温湿梯度观测（1.5m和3.0m）、风速（2.2m和3.7m）、风向、气压、降水、净辐射和总辐射、二氧化碳（2.8m和3.5m）、土壤张力、多层土壤温度（20cm、40cm、60cm、80cm、120cm和160cm）及土壤热通量（5cm、10cm和15cm）。具体的表头等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  自动气象站观测数据。站点位于甘肃省张掖市临泽县。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  气象仪器自动采集，人工校正。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临泽内陆河流域综合站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反射辐射, 下行长波辐射, 气压, 气象观测, 土壤温度, 土壤水分, 向上长波辐射, 总辐射, 风速, 风向, 空气温度, 空气湿度, 降水,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临泽内陆河流域综合站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黑河综合遥感联合试验：临泽内陆河流域综合站自动气象站数据集（2008-2009年）. 国家冰川冻土沙漠科学数据中心(http://www.ncdc.ac.cn), 2022. https://cstr.cn/CSTR:11738.11.ncdc.nieer.2020.1557.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