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巴吉滩戈壁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Bajitan Gobi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中游巴吉滩戈壁站的涡动相关仪观测数据。站点位于甘肃省张掖市，下垫面是戈壁。观测点的经纬度是100.30420E, 38.91496N，海拔1562.00m。涡动相关仪的架高4.6m，采样频率是10Hz，超声朝向是正北向，超声风速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3月2日至3月31日，10月13日至11月14日以及12月12日至12月31日，由于存储卡存储数据出现问题，导致10Hz数据缺失，由采集器输出的30min通量数据替代。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戈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戈壁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巴吉滩戈壁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