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Desalination System Electrical Control Atlas (April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AutoCAD drawing of the Tianjin Jinhai Lake Brackish Water Desalination Field Experiment Base distribution box system, socket box system and desalination system electric control box schematic diagram, electric control operation instructions, the list of cables required and their specifications.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Electrical control system drawing according to the actual required functions of the field experiment base and equipment.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Electrical control system design through AutoCAD according to on-site experimental base and equipment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(1)Data production process: electronic control system design are designed in accordance with the field test base and the actual functions required by the equipment, and according to the design of the electronic control system on the cable specifications and models for reasonable selection.   (2) Methods and standard specifications: the design is carried out in accordance with the principles and standards of the electronic control system design.   (3) Results: the design of the electronic control system meets the required functions of the base and equipment.   This dataset provides a reference for the design of the electronic control system for small-scale brackish water desalination systems.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time:2019/04/01-2019/04/02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place:Tianjin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Theme:AutoCAD, electric control, brackish water, desalination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Place:Tianjin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Desalination System Electrical Control Atlas (April 2019). National Cryosphere Desert Data Center(http://www.ncdc.ac.cn), 2021. https://cstr.cn/CSTR:11738.11.ncdc.MDBW.2021.2.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