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钻井工具室内性能测试数据集（2017-2019年）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Indoor performance test data set of drilling tools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10.12072/ncdc.SRIPE.db1698.2022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11738.11.ncdc.SRIPE.db1698.2022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2017-2019年在湖北潜江和武汉采用室内试验方法获得的钻井工具性能测试数据4份。采集内容包括钻头和钻具的室内性能测试数据，含有钻压、扭矩、转速、时间、进尺、钻速、最大钻压等各个要素。其性能测试结果表明螺杆钻机工作寿命大于150小时，涡轮钻具工作寿命大于260小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  本数据集为室内试验产生。数据采集地点为湖北省潜江市和武汉市中石化江钻石油机械有限公司实验室，采集所用仪器包括600KN钻头试验台架和螺杆整机试验台架。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  数据的采集仪器设备均按照校准规范，监测/检测规范、使用说明书等制定作业指导规程。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  数据采集使用仪器包括600KN钻头试验台架和螺杆整机试验台架。钻头试验台架最大试验扭矩12000N.m,最高转速300rpm；螺杆整机试验台架最大扭矩20000N.m，最高转速500rpm。数据质量良好。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2017/08/01-2020/04/30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湖北省潜江市，武汉市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室内测试, 性能测试, 螺杆钻具, 涡轮钻具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潜江市,  武汉市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池胜高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池胜高. 钻井工具室内性能测试数据集（2017-2019年）. 国家冰川冻土沙漠科学数据中心(http://www.ncdc.ac.cn), 2022. https://cstr.cn/CSTR:11738.11.ncdc.SRIPE.db1698.2022.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