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2024年子午岭六盘山国家级重点预防区水土保持措施数据集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Liupanshan national key prevention area of Ziwuling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子午岭六盘山国家级重点预防区水土保持措施统计表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2024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2024年子午岭六盘山国家级重点预防区水土保持措施数据集.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