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2011 meteorological data of 4200 m of Laohugou 12 glacier in Qilian Mountain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10.12072/ncdc.nieer.db3238.2023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11738.11.ncdc.nieer.2020.1208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the 4200m meteorological station data of Laohugou 12 glacier in Qilian Mountain, including the temperature and humidity wind pressure (1m, 2m, 4m, 10m) at an altitude of 4200m, the daily average data of the first layer of 4-component radiation, and the daily total precipitation. The abnormal values are eliminated from the meteorological data, and the precipitation data are corrected by using wind speed and temperature.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Automatic acquisition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observation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the original measurement data, and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time:2011/01/01-2011/12/31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size:223.5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 meteorology, temperature, humidity, wind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Place:Tiger Valley,  Subei County,  Gansu Province,  No. 12 Glacier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96.52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96.49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39.50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contacts:Qin Xiang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mailbox:qinxiang@lzb.ac.cn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contributors:Qinxiang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author:Qinxiang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manager:Qinxiang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Qinxiang. 2011 meteorological data of 4200 m of Laohugou 12 glacier in Qilian Mountain. National Cryosphere Desert Data Center(http://www.ncdc.ac.cn), 2021. https://cstr.cn/CSTR:11738.11.ncdc.nieer.2020.1208.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