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稀土硼氢化合物生产工艺研发过程数据集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R&amp;D process for rare earth borohydride production technology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硼氢化合物生产工艺研发过程数据集”主要面向化学科学领域的合成与纯度表征等研究，包含一类稀土硼氢化物（N,N-二甲基乙二胺基桥联双芳氧基硼氢化钇）的合成工艺开发和表征。该数据集系统整合了研究构建过程中所产生的原始采集数据（生产工艺、表征结果），包括该稀土硼氢化物的研发过程报告和第三方检测CMA报告，为科研人员开展实验复现、结果验证、性能优化提供了完整的数据支撑。稀土硼氢化合物核磁共振氢谱进行了表征，提供的关键信息包括化学位移、耦合常数、积分值。通过对于核磁谱图的解析，确定稀土硼氢化合物的结构特征。基于核磁共振谱图中稀土硼氢化合物的特征信号的积分面积与对应产生共振峰的质子数之间的正比关系，利用已知纯度的标准物质（内标物），确定稀土硼氢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mL干燥后的氘代四氢呋喃溶解；随后加入约10 μL均三甲苯作为内标，采用Bruker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硼氢化合物的特征信号积分面积与对应共振峰质子数之间的正比关系，以已知纯度的均三甲苯为标准物质，采用核磁定量方法计算稀土硼氢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硼氢化合物,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稀土硼氢化合物生产工艺研发过程数据集.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